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5DC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A5C25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30DB37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FAA7C4C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2A6F65EC" w14:textId="60DEDE6A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3023B">
        <w:rPr>
          <w:rFonts w:ascii="Times New Roman" w:hAnsi="Times New Roman" w:cs="Times New Roman"/>
          <w:b/>
          <w:sz w:val="24"/>
          <w:szCs w:val="24"/>
        </w:rPr>
        <w:t>23</w:t>
      </w:r>
      <w:r w:rsidR="00401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3B">
        <w:rPr>
          <w:rFonts w:ascii="Times New Roman" w:hAnsi="Times New Roman" w:cs="Times New Roman"/>
          <w:b/>
          <w:sz w:val="24"/>
          <w:szCs w:val="24"/>
        </w:rPr>
        <w:t>Şubat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023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524"/>
        <w:gridCol w:w="4246"/>
      </w:tblGrid>
      <w:tr w:rsidR="006A476D" w:rsidRPr="006A476D" w14:paraId="125C3ACE" w14:textId="77777777" w:rsidTr="0095014F">
        <w:tc>
          <w:tcPr>
            <w:tcW w:w="5524" w:type="dxa"/>
          </w:tcPr>
          <w:p w14:paraId="0EA5E14F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246" w:type="dxa"/>
          </w:tcPr>
          <w:p w14:paraId="0CC14D9F" w14:textId="153D546B" w:rsidR="00E17117" w:rsidRDefault="00401112" w:rsidP="0013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MFİNŞ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6ECB8FE5" w14:textId="6E19393F" w:rsidR="006A476D" w:rsidRPr="006A476D" w:rsidRDefault="00B3023B" w:rsidP="00401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7">
              <w:rPr>
                <w:rFonts w:ascii="Times New Roman" w:hAnsi="Times New Roman" w:cs="Times New Roman"/>
                <w:sz w:val="24"/>
                <w:szCs w:val="24"/>
              </w:rPr>
              <w:t>Deprem-Zemin-Yapı Etkileşimi</w:t>
            </w:r>
          </w:p>
        </w:tc>
      </w:tr>
      <w:tr w:rsidR="006A476D" w:rsidRPr="006A476D" w14:paraId="2AC6C9A9" w14:textId="77777777" w:rsidTr="0095014F">
        <w:tc>
          <w:tcPr>
            <w:tcW w:w="5524" w:type="dxa"/>
          </w:tcPr>
          <w:p w14:paraId="7748B8FD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246" w:type="dxa"/>
          </w:tcPr>
          <w:p w14:paraId="3BEDBF0A" w14:textId="77777777" w:rsidR="006A476D" w:rsidRPr="006A476D" w:rsidRDefault="00E17117" w:rsidP="00E171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İsmail AKKAYA</w:t>
            </w:r>
          </w:p>
        </w:tc>
      </w:tr>
      <w:tr w:rsidR="006A476D" w:rsidRPr="006A476D" w14:paraId="377F95A7" w14:textId="77777777" w:rsidTr="0095014F">
        <w:tc>
          <w:tcPr>
            <w:tcW w:w="5524" w:type="dxa"/>
          </w:tcPr>
          <w:p w14:paraId="273328DF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246" w:type="dxa"/>
          </w:tcPr>
          <w:p w14:paraId="70B3A9A2" w14:textId="77777777" w:rsidR="006A476D" w:rsidRPr="006A476D" w:rsidRDefault="00E17117" w:rsidP="00E171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- 4. sınıf</w:t>
            </w:r>
          </w:p>
        </w:tc>
      </w:tr>
      <w:tr w:rsidR="006A476D" w:rsidRPr="006A476D" w14:paraId="477EDB3F" w14:textId="77777777" w:rsidTr="0095014F">
        <w:tc>
          <w:tcPr>
            <w:tcW w:w="5524" w:type="dxa"/>
          </w:tcPr>
          <w:p w14:paraId="349CED6D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246" w:type="dxa"/>
          </w:tcPr>
          <w:p w14:paraId="034D4C90" w14:textId="77777777" w:rsidR="006A476D" w:rsidRPr="006A476D" w:rsidRDefault="00E17117" w:rsidP="00E171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8F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6A476D" w:rsidRPr="006A476D" w14:paraId="20923FBB" w14:textId="77777777" w:rsidTr="0095014F">
        <w:tc>
          <w:tcPr>
            <w:tcW w:w="5524" w:type="dxa"/>
          </w:tcPr>
          <w:p w14:paraId="68ADDCCC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246" w:type="dxa"/>
          </w:tcPr>
          <w:p w14:paraId="70FC77F1" w14:textId="7FDD040F" w:rsidR="006A476D" w:rsidRPr="006A476D" w:rsidRDefault="00E17117" w:rsidP="00B3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4779E" w:rsidRPr="00E171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1112">
              <w:rPr>
                <w:rFonts w:ascii="Times New Roman" w:hAnsi="Times New Roman" w:cs="Times New Roman"/>
                <w:sz w:val="24"/>
                <w:szCs w:val="24"/>
              </w:rPr>
              <w:t>rse Giriş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3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401112">
              <w:rPr>
                <w:rFonts w:ascii="Times New Roman" w:hAnsi="Times New Roman" w:cs="Times New Roman"/>
                <w:sz w:val="24"/>
                <w:szCs w:val="24"/>
              </w:rPr>
              <w:t xml:space="preserve"> hakkında 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bilgilendir</w:t>
            </w:r>
            <w:r w:rsidR="00401112">
              <w:rPr>
                <w:rFonts w:ascii="Times New Roman" w:hAnsi="Times New Roman" w:cs="Times New Roman"/>
                <w:sz w:val="24"/>
                <w:szCs w:val="24"/>
              </w:rPr>
              <w:t>meler.</w:t>
            </w:r>
          </w:p>
        </w:tc>
      </w:tr>
      <w:tr w:rsidR="006A476D" w:rsidRPr="006A476D" w14:paraId="2228858A" w14:textId="77777777" w:rsidTr="009D3B9D">
        <w:tc>
          <w:tcPr>
            <w:tcW w:w="5524" w:type="dxa"/>
          </w:tcPr>
          <w:p w14:paraId="25A3A10F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116671CD" w14:textId="2C30DCCD" w:rsidR="006A476D" w:rsidRPr="006A476D" w:rsidRDefault="00401112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MFİNŞ40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5014F" w:rsidRPr="009501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DZYE</w:t>
            </w:r>
            <w:r w:rsidR="0095014F" w:rsidRPr="0095014F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DE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1B3">
              <w:rPr>
                <w:rFonts w:ascii="Times New Roman" w:hAnsi="Times New Roman" w:cs="Times New Roman"/>
                <w:sz w:val="24"/>
                <w:szCs w:val="24"/>
              </w:rPr>
              <w:t>.ppt</w:t>
            </w:r>
            <w:r w:rsidR="009501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DF8" w:rsidRPr="006A476D" w14:paraId="5DD31269" w14:textId="77777777" w:rsidTr="0095014F">
        <w:tc>
          <w:tcPr>
            <w:tcW w:w="5524" w:type="dxa"/>
          </w:tcPr>
          <w:p w14:paraId="0797BE3A" w14:textId="77777777" w:rsidR="00184DF8" w:rsidRPr="006A476D" w:rsidRDefault="004250A2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4DF8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246" w:type="dxa"/>
          </w:tcPr>
          <w:p w14:paraId="2883EF09" w14:textId="77777777" w:rsidR="00B3023B" w:rsidRDefault="00B3023B" w:rsidP="00B3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Dünyanın yapısı ve </w:t>
            </w:r>
            <w:r w:rsidRPr="00E17117">
              <w:rPr>
                <w:rFonts w:ascii="Times New Roman" w:hAnsi="Times New Roman" w:cs="Times New Roman"/>
                <w:sz w:val="24"/>
                <w:szCs w:val="24"/>
              </w:rPr>
              <w:t>Deprem</w:t>
            </w:r>
          </w:p>
          <w:p w14:paraId="6369684C" w14:textId="69936522" w:rsidR="00184DF8" w:rsidRPr="006A476D" w:rsidRDefault="00184DF8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F8" w:rsidRPr="006A476D" w14:paraId="23E961ED" w14:textId="77777777" w:rsidTr="009D3B9D">
        <w:tc>
          <w:tcPr>
            <w:tcW w:w="5524" w:type="dxa"/>
          </w:tcPr>
          <w:p w14:paraId="05762814" w14:textId="77777777" w:rsidR="00184DF8" w:rsidRPr="006A476D" w:rsidRDefault="00184DF8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20EC4A41" w14:textId="541AB84E" w:rsidR="0095014F" w:rsidRPr="006A476D" w:rsidRDefault="00FF7C41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MFİNŞ40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3023B">
              <w:rPr>
                <w:rFonts w:ascii="Times New Roman" w:hAnsi="Times New Roman" w:cs="Times New Roman"/>
                <w:sz w:val="24"/>
                <w:szCs w:val="24"/>
              </w:rPr>
              <w:t>DZYE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2.pptx</w:t>
            </w:r>
          </w:p>
        </w:tc>
      </w:tr>
      <w:tr w:rsidR="00184DF8" w:rsidRPr="006A476D" w14:paraId="6FA0DB32" w14:textId="77777777" w:rsidTr="0095014F">
        <w:tc>
          <w:tcPr>
            <w:tcW w:w="5524" w:type="dxa"/>
          </w:tcPr>
          <w:p w14:paraId="4B5E916C" w14:textId="77777777" w:rsidR="00184DF8" w:rsidRPr="006A476D" w:rsidRDefault="004250A2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4DF8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246" w:type="dxa"/>
          </w:tcPr>
          <w:p w14:paraId="05FDAB4A" w14:textId="6F4F0B68" w:rsidR="00184DF8" w:rsidRPr="006A476D" w:rsidRDefault="00B3023B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Depremler ve Sismoloji</w:t>
            </w:r>
          </w:p>
        </w:tc>
      </w:tr>
      <w:tr w:rsidR="00184DF8" w:rsidRPr="006A476D" w14:paraId="722153F1" w14:textId="77777777" w:rsidTr="009D3B9D">
        <w:tc>
          <w:tcPr>
            <w:tcW w:w="5524" w:type="dxa"/>
          </w:tcPr>
          <w:p w14:paraId="0905F88A" w14:textId="77777777" w:rsidR="00184DF8" w:rsidRPr="006A476D" w:rsidRDefault="00184DF8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451C84D9" w14:textId="5781AFDC" w:rsidR="0095014F" w:rsidRPr="006A476D" w:rsidRDefault="00B3023B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MFİNŞ4042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DZYE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3.pptx</w:t>
            </w:r>
          </w:p>
        </w:tc>
      </w:tr>
      <w:tr w:rsidR="00184DF8" w:rsidRPr="006A476D" w14:paraId="05426C48" w14:textId="77777777" w:rsidTr="0095014F">
        <w:tc>
          <w:tcPr>
            <w:tcW w:w="5524" w:type="dxa"/>
          </w:tcPr>
          <w:p w14:paraId="039E3FF6" w14:textId="77777777" w:rsidR="00184DF8" w:rsidRPr="006A476D" w:rsidRDefault="004250A2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4DF8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69087A22" w14:textId="2BB191F9" w:rsidR="00184DF8" w:rsidRPr="006A476D" w:rsidRDefault="00B3023B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Depremler ve Sismoloji</w:t>
            </w:r>
          </w:p>
        </w:tc>
      </w:tr>
      <w:tr w:rsidR="00184DF8" w:rsidRPr="006A476D" w14:paraId="1A9D750A" w14:textId="77777777" w:rsidTr="009D3B9D">
        <w:tc>
          <w:tcPr>
            <w:tcW w:w="5524" w:type="dxa"/>
          </w:tcPr>
          <w:p w14:paraId="6040B848" w14:textId="77777777" w:rsidR="00184DF8" w:rsidRPr="006A476D" w:rsidRDefault="00184DF8" w:rsidP="00184DF8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2DEA8FDA" w14:textId="10379D81" w:rsidR="0095014F" w:rsidRPr="006A476D" w:rsidRDefault="00B3023B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MFİNŞ4042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DZYE</w:t>
            </w:r>
            <w:r w:rsidRPr="0095014F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4.pptx</w:t>
            </w:r>
          </w:p>
        </w:tc>
      </w:tr>
      <w:tr w:rsidR="009D3B9D" w:rsidRPr="006A476D" w14:paraId="388613AB" w14:textId="77777777" w:rsidTr="0095014F">
        <w:tc>
          <w:tcPr>
            <w:tcW w:w="5524" w:type="dxa"/>
          </w:tcPr>
          <w:p w14:paraId="259FC81E" w14:textId="77777777" w:rsidR="009D3B9D" w:rsidRPr="006A476D" w:rsidRDefault="009D3B9D" w:rsidP="009D3B9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7DCCE54F" w14:textId="2DB9A6BD" w:rsidR="009D3B9D" w:rsidRPr="006A476D" w:rsidRDefault="003D34DF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Sismik Tehlike Analizi</w:t>
            </w:r>
          </w:p>
        </w:tc>
      </w:tr>
      <w:tr w:rsidR="009D3B9D" w:rsidRPr="006A476D" w14:paraId="042A0AF3" w14:textId="77777777" w:rsidTr="009D3B9D">
        <w:tc>
          <w:tcPr>
            <w:tcW w:w="5524" w:type="dxa"/>
          </w:tcPr>
          <w:p w14:paraId="0AAD464A" w14:textId="77777777" w:rsidR="009D3B9D" w:rsidRPr="006A476D" w:rsidRDefault="009D3B9D" w:rsidP="009D3B9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3133AD66" w14:textId="76F44AC3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5.pptx</w:t>
            </w:r>
          </w:p>
          <w:p w14:paraId="346E3D14" w14:textId="2623B566" w:rsidR="009D3B9D" w:rsidRPr="006A476D" w:rsidRDefault="009D3B9D" w:rsidP="009D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4212560E" w14:textId="77777777" w:rsidTr="0095014F">
        <w:tc>
          <w:tcPr>
            <w:tcW w:w="5524" w:type="dxa"/>
          </w:tcPr>
          <w:p w14:paraId="5BF2C838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0BF7F22D" w14:textId="3FBE662E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7">
              <w:rPr>
                <w:rFonts w:ascii="Times New Roman" w:hAnsi="Times New Roman" w:cs="Times New Roman"/>
                <w:sz w:val="24"/>
                <w:szCs w:val="24"/>
              </w:rPr>
              <w:t>Deprem Yer Hareketi</w:t>
            </w:r>
          </w:p>
        </w:tc>
      </w:tr>
      <w:tr w:rsidR="003D34DF" w:rsidRPr="006A476D" w14:paraId="0D3ABF1D" w14:textId="77777777" w:rsidTr="009D3B9D">
        <w:tc>
          <w:tcPr>
            <w:tcW w:w="5524" w:type="dxa"/>
          </w:tcPr>
          <w:p w14:paraId="547C2948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0662BA45" w14:textId="79038950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6.pdf</w:t>
            </w:r>
          </w:p>
          <w:p w14:paraId="3A4892F6" w14:textId="238CD77E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5D9AA3F5" w14:textId="77777777" w:rsidTr="003D34DF">
        <w:tc>
          <w:tcPr>
            <w:tcW w:w="5524" w:type="dxa"/>
          </w:tcPr>
          <w:p w14:paraId="21C2638D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  <w:vAlign w:val="center"/>
          </w:tcPr>
          <w:p w14:paraId="4BDA00EF" w14:textId="77777777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TBDY 2019</w:t>
            </w:r>
          </w:p>
          <w:p w14:paraId="3971CB8D" w14:textId="05629F94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4779E">
              <w:rPr>
                <w:rFonts w:ascii="Times New Roman" w:hAnsi="Times New Roman" w:cs="Times New Roman"/>
                <w:sz w:val="24"/>
                <w:szCs w:val="24"/>
              </w:rPr>
              <w:t>eprem etkisi altında temel zemini ve temellerin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9E">
              <w:rPr>
                <w:rFonts w:ascii="Times New Roman" w:hAnsi="Times New Roman" w:cs="Times New Roman"/>
                <w:sz w:val="24"/>
                <w:szCs w:val="24"/>
              </w:rPr>
              <w:t>tasarımı için özel kurallar</w:t>
            </w:r>
          </w:p>
        </w:tc>
      </w:tr>
      <w:tr w:rsidR="003D34DF" w:rsidRPr="006A476D" w14:paraId="59CEF218" w14:textId="77777777" w:rsidTr="003D34DF">
        <w:tc>
          <w:tcPr>
            <w:tcW w:w="5524" w:type="dxa"/>
          </w:tcPr>
          <w:p w14:paraId="1090CFA4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3390A092" w14:textId="7F31819F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7.pdf</w:t>
            </w:r>
          </w:p>
          <w:p w14:paraId="1E7A6DB1" w14:textId="73A9D129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1C82C652" w14:textId="77777777" w:rsidTr="009D3B9D">
        <w:tc>
          <w:tcPr>
            <w:tcW w:w="5524" w:type="dxa"/>
          </w:tcPr>
          <w:p w14:paraId="732A77E7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  <w:vAlign w:val="center"/>
          </w:tcPr>
          <w:p w14:paraId="3F46DC6B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D34DF" w:rsidRPr="006A476D" w14:paraId="0CD85E73" w14:textId="77777777" w:rsidTr="009D3B9D">
        <w:tc>
          <w:tcPr>
            <w:tcW w:w="5524" w:type="dxa"/>
          </w:tcPr>
          <w:p w14:paraId="5FFEFC46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5420E404" w14:textId="1F9E2E88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DZYE_sınav.doc</w:t>
            </w:r>
          </w:p>
        </w:tc>
      </w:tr>
      <w:tr w:rsidR="003D34DF" w:rsidRPr="006A476D" w14:paraId="500706B8" w14:textId="77777777" w:rsidTr="0095014F">
        <w:tc>
          <w:tcPr>
            <w:tcW w:w="5524" w:type="dxa"/>
          </w:tcPr>
          <w:p w14:paraId="63AC11F4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7CA8605B" w14:textId="77777777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TBDY 2019</w:t>
            </w:r>
          </w:p>
          <w:p w14:paraId="5B39B5F9" w14:textId="62857193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4779E">
              <w:rPr>
                <w:rFonts w:ascii="Times New Roman" w:hAnsi="Times New Roman" w:cs="Times New Roman"/>
                <w:sz w:val="24"/>
                <w:szCs w:val="24"/>
              </w:rPr>
              <w:t>eprem etkisi altında temel zemini ve temellerin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9E">
              <w:rPr>
                <w:rFonts w:ascii="Times New Roman" w:hAnsi="Times New Roman" w:cs="Times New Roman"/>
                <w:sz w:val="24"/>
                <w:szCs w:val="24"/>
              </w:rPr>
              <w:t>tasarımı için özel kurallar</w:t>
            </w:r>
          </w:p>
        </w:tc>
      </w:tr>
      <w:tr w:rsidR="003D34DF" w:rsidRPr="006A476D" w14:paraId="04E1DE4D" w14:textId="77777777" w:rsidTr="007A5D93">
        <w:tc>
          <w:tcPr>
            <w:tcW w:w="5524" w:type="dxa"/>
          </w:tcPr>
          <w:p w14:paraId="3899A4F3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3463119C" w14:textId="2240D77C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9.pdf</w:t>
            </w:r>
          </w:p>
          <w:p w14:paraId="7959CB86" w14:textId="77A70F6D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3E614EFB" w14:textId="77777777" w:rsidTr="00A97095">
        <w:tc>
          <w:tcPr>
            <w:tcW w:w="5524" w:type="dxa"/>
          </w:tcPr>
          <w:p w14:paraId="6819E4F2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447101DD" w14:textId="16218292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Zeminlerin Dinamik Özellikleri</w:t>
            </w:r>
            <w:r w:rsidR="00B2739A">
              <w:rPr>
                <w:rFonts w:ascii="Times New Roman" w:hAnsi="Times New Roman" w:cs="Times New Roman"/>
                <w:sz w:val="24"/>
                <w:szCs w:val="24"/>
              </w:rPr>
              <w:t xml:space="preserve"> ve Zemin İyileştirmeleri</w:t>
            </w:r>
          </w:p>
        </w:tc>
      </w:tr>
      <w:tr w:rsidR="003D34DF" w:rsidRPr="006A476D" w14:paraId="33833499" w14:textId="77777777" w:rsidTr="00A97095">
        <w:tc>
          <w:tcPr>
            <w:tcW w:w="5524" w:type="dxa"/>
          </w:tcPr>
          <w:p w14:paraId="361FC8E7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</w:tcPr>
          <w:p w14:paraId="76025480" w14:textId="1252EB29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10.pdf</w:t>
            </w:r>
          </w:p>
          <w:p w14:paraId="7C6B17F6" w14:textId="46CF27BE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02059F7E" w14:textId="77777777" w:rsidTr="00101548">
        <w:tc>
          <w:tcPr>
            <w:tcW w:w="5524" w:type="dxa"/>
          </w:tcPr>
          <w:p w14:paraId="4B85B1B7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62FF950B" w14:textId="2C4A3EE5" w:rsidR="003D34DF" w:rsidRPr="008C0620" w:rsidRDefault="004031DD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Zemin-Yapı İlişkisi ve </w:t>
            </w:r>
            <w:r w:rsidR="00B2739A">
              <w:rPr>
                <w:rFonts w:ascii="Times New Roman" w:hAnsi="Times New Roman" w:cs="Times New Roman"/>
                <w:sz w:val="24"/>
                <w:szCs w:val="24"/>
              </w:rPr>
              <w:t>Yapı Hasarları</w:t>
            </w:r>
          </w:p>
        </w:tc>
      </w:tr>
      <w:tr w:rsidR="003D34DF" w:rsidRPr="006A476D" w14:paraId="22F50323" w14:textId="77777777" w:rsidTr="00101548">
        <w:tc>
          <w:tcPr>
            <w:tcW w:w="5524" w:type="dxa"/>
          </w:tcPr>
          <w:p w14:paraId="2CC445BE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</w:tcPr>
          <w:p w14:paraId="60C47232" w14:textId="017FE2C0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11.pdf</w:t>
            </w:r>
          </w:p>
          <w:p w14:paraId="00B460DF" w14:textId="3C62FDBE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570384C3" w14:textId="77777777" w:rsidTr="0095014F">
        <w:tc>
          <w:tcPr>
            <w:tcW w:w="5524" w:type="dxa"/>
          </w:tcPr>
          <w:p w14:paraId="2C860B11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</w:tcPr>
          <w:p w14:paraId="2D6356BE" w14:textId="203188C3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İvme,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Mikrotremor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Zemin Büyütmesi ve Rezonans</w:t>
            </w:r>
          </w:p>
        </w:tc>
      </w:tr>
      <w:tr w:rsidR="003D34DF" w:rsidRPr="006A476D" w14:paraId="3FEF8F1B" w14:textId="77777777" w:rsidTr="00023CF2">
        <w:tc>
          <w:tcPr>
            <w:tcW w:w="5524" w:type="dxa"/>
          </w:tcPr>
          <w:p w14:paraId="3D0904D8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</w:tcPr>
          <w:p w14:paraId="1B7D72E4" w14:textId="29C6B666" w:rsidR="003D34DF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MFİNŞ4042_DZYE_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C0620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12.pptx</w:t>
            </w:r>
          </w:p>
          <w:p w14:paraId="1E0BA617" w14:textId="5CA7C16A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DF" w:rsidRPr="006A476D" w14:paraId="4D69F091" w14:textId="77777777" w:rsidTr="00B2739A">
        <w:trPr>
          <w:trHeight w:val="471"/>
        </w:trPr>
        <w:tc>
          <w:tcPr>
            <w:tcW w:w="5524" w:type="dxa"/>
          </w:tcPr>
          <w:p w14:paraId="6451D4F9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  <w:vAlign w:val="center"/>
          </w:tcPr>
          <w:p w14:paraId="32645051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ödev sunumları</w:t>
            </w:r>
          </w:p>
        </w:tc>
      </w:tr>
      <w:tr w:rsidR="003D34DF" w:rsidRPr="006A476D" w14:paraId="637CA06B" w14:textId="77777777" w:rsidTr="00AB48F6">
        <w:tc>
          <w:tcPr>
            <w:tcW w:w="5524" w:type="dxa"/>
          </w:tcPr>
          <w:p w14:paraId="743ECCE7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2847BF24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D34DF" w:rsidRPr="006A476D" w14:paraId="5CD6B922" w14:textId="77777777" w:rsidTr="00AB48F6">
        <w:tc>
          <w:tcPr>
            <w:tcW w:w="5524" w:type="dxa"/>
          </w:tcPr>
          <w:p w14:paraId="3F2308A1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  <w:vAlign w:val="center"/>
          </w:tcPr>
          <w:p w14:paraId="3E0EE793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ödev sunumları</w:t>
            </w:r>
          </w:p>
        </w:tc>
      </w:tr>
      <w:tr w:rsidR="003D34DF" w:rsidRPr="006A476D" w14:paraId="6C05C51A" w14:textId="77777777" w:rsidTr="00AB48F6">
        <w:tc>
          <w:tcPr>
            <w:tcW w:w="5524" w:type="dxa"/>
          </w:tcPr>
          <w:p w14:paraId="3489392D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0F633570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D34DF" w:rsidRPr="006A476D" w14:paraId="2D49F2EA" w14:textId="77777777" w:rsidTr="00AB48F6">
        <w:tc>
          <w:tcPr>
            <w:tcW w:w="5524" w:type="dxa"/>
          </w:tcPr>
          <w:p w14:paraId="34677839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246" w:type="dxa"/>
            <w:vAlign w:val="center"/>
          </w:tcPr>
          <w:p w14:paraId="007BED44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ödev sunumları</w:t>
            </w:r>
          </w:p>
        </w:tc>
      </w:tr>
      <w:tr w:rsidR="003D34DF" w:rsidRPr="006A476D" w14:paraId="19376DDF" w14:textId="77777777" w:rsidTr="008A1B94">
        <w:tc>
          <w:tcPr>
            <w:tcW w:w="5524" w:type="dxa"/>
          </w:tcPr>
          <w:p w14:paraId="08F8D11B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246" w:type="dxa"/>
            <w:vAlign w:val="center"/>
          </w:tcPr>
          <w:p w14:paraId="4C7AAC79" w14:textId="77777777" w:rsidR="003D34DF" w:rsidRPr="008C0620" w:rsidRDefault="003D34DF" w:rsidP="003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3D34DF" w:rsidRPr="006A476D" w14:paraId="02C664F5" w14:textId="77777777" w:rsidTr="0095014F">
        <w:tc>
          <w:tcPr>
            <w:tcW w:w="5524" w:type="dxa"/>
          </w:tcPr>
          <w:p w14:paraId="7E7EBFF3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246" w:type="dxa"/>
          </w:tcPr>
          <w:p w14:paraId="5F96D977" w14:textId="77777777" w:rsidR="003D34DF" w:rsidRPr="00AB48F6" w:rsidRDefault="003D34DF" w:rsidP="003D34DF">
            <w:pPr>
              <w:jc w:val="both"/>
            </w:pPr>
            <w:r>
              <w:t xml:space="preserve">    </w:t>
            </w:r>
            <w:r w:rsidRPr="00AB48F6">
              <w:t>Ders notları</w:t>
            </w:r>
          </w:p>
          <w:p w14:paraId="3921A4BD" w14:textId="77777777" w:rsidR="003D34DF" w:rsidRPr="00AB48F6" w:rsidRDefault="003D34DF" w:rsidP="003D34DF">
            <w:pPr>
              <w:jc w:val="both"/>
            </w:pPr>
            <w:r w:rsidRPr="00AB48F6">
              <w:rPr>
                <w:lang w:val="en-US"/>
              </w:rPr>
              <w:t>• Reynolds, J. M. 1997. Introduction to Applied and Environmental</w:t>
            </w:r>
            <w:r w:rsidRPr="00AB48F6">
              <w:t xml:space="preserve"> </w:t>
            </w:r>
            <w:proofErr w:type="spellStart"/>
            <w:r w:rsidRPr="00AB48F6">
              <w:t>Geophysics</w:t>
            </w:r>
            <w:proofErr w:type="spellEnd"/>
            <w:r w:rsidRPr="00AB48F6">
              <w:t xml:space="preserve">, </w:t>
            </w:r>
            <w:proofErr w:type="spellStart"/>
            <w:r w:rsidRPr="00AB48F6">
              <w:t>JohnWiley</w:t>
            </w:r>
            <w:proofErr w:type="spellEnd"/>
            <w:r w:rsidRPr="00AB48F6">
              <w:t xml:space="preserve"> Ltd. pp.755.</w:t>
            </w:r>
          </w:p>
          <w:p w14:paraId="5AB9BFD3" w14:textId="77777777" w:rsidR="003D34DF" w:rsidRPr="00AB48F6" w:rsidRDefault="003D34DF" w:rsidP="003D34DF">
            <w:pPr>
              <w:jc w:val="both"/>
            </w:pPr>
            <w:r w:rsidRPr="00AB48F6">
              <w:rPr>
                <w:lang w:val="en-US"/>
              </w:rPr>
              <w:t xml:space="preserve">• Telford, W.M., </w:t>
            </w:r>
            <w:proofErr w:type="spellStart"/>
            <w:r w:rsidRPr="00AB48F6">
              <w:rPr>
                <w:lang w:val="en-US"/>
              </w:rPr>
              <w:t>Geldart</w:t>
            </w:r>
            <w:proofErr w:type="spellEnd"/>
            <w:r w:rsidRPr="00AB48F6">
              <w:rPr>
                <w:lang w:val="en-US"/>
              </w:rPr>
              <w:t>, L.P. and Sheriff, R.H.,1990 (2nd Edition). Applied</w:t>
            </w:r>
            <w:r w:rsidRPr="00AB48F6">
              <w:t xml:space="preserve"> </w:t>
            </w:r>
            <w:r w:rsidRPr="00AB48F6">
              <w:rPr>
                <w:lang w:val="en-US"/>
              </w:rPr>
              <w:t>Geophysics. Cambridge University Press, New York.</w:t>
            </w:r>
          </w:p>
          <w:p w14:paraId="2300E156" w14:textId="77777777" w:rsidR="003D34DF" w:rsidRPr="00AB48F6" w:rsidRDefault="003D34DF" w:rsidP="003D34DF">
            <w:pPr>
              <w:pStyle w:val="ListeParagraf"/>
              <w:numPr>
                <w:ilvl w:val="0"/>
                <w:numId w:val="4"/>
              </w:numPr>
              <w:ind w:left="0" w:firstLine="360"/>
              <w:jc w:val="both"/>
            </w:pPr>
            <w:r w:rsidRPr="00AB48F6">
              <w:rPr>
                <w:lang w:val="en-US"/>
              </w:rPr>
              <w:t>An Introduction to Applied and Environmental Geophysics, by J.M. Reynolds (Wiley)</w:t>
            </w:r>
          </w:p>
          <w:p w14:paraId="53E642E1" w14:textId="7859E0CC" w:rsidR="003D34DF" w:rsidRDefault="008352E6" w:rsidP="003D34DF">
            <w:pPr>
              <w:spacing w:line="276" w:lineRule="auto"/>
              <w:jc w:val="center"/>
              <w:rPr>
                <w:rStyle w:val="Kpr"/>
              </w:rPr>
            </w:pPr>
            <w:hyperlink r:id="rId7" w:history="1">
              <w:r w:rsidR="003D34DF">
                <w:rPr>
                  <w:rStyle w:val="Kpr"/>
                </w:rPr>
                <w:t>https://deprem.afad.gov.tr/deprem-tehlike-haritasi</w:t>
              </w:r>
            </w:hyperlink>
          </w:p>
          <w:p w14:paraId="46032C46" w14:textId="43A09F35" w:rsidR="003D34DF" w:rsidRPr="00AD6B3D" w:rsidRDefault="008352E6" w:rsidP="003D34DF">
            <w:pPr>
              <w:spacing w:line="276" w:lineRule="auto"/>
              <w:jc w:val="center"/>
            </w:pPr>
            <w:hyperlink r:id="rId8" w:history="1">
              <w:r w:rsidR="003D34DF" w:rsidRPr="009C211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http://www.imo.org.tr/resimler/</w:t>
              </w:r>
            </w:hyperlink>
            <w:r w:rsidR="003D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4DF" w:rsidRPr="0095014F">
              <w:rPr>
                <w:rFonts w:ascii="Times New Roman" w:hAnsi="Times New Roman" w:cs="Times New Roman"/>
                <w:sz w:val="24"/>
                <w:szCs w:val="24"/>
              </w:rPr>
              <w:t>dosya_ekler</w:t>
            </w:r>
            <w:proofErr w:type="spellEnd"/>
            <w:r w:rsidR="003D34DF" w:rsidRPr="0095014F">
              <w:rPr>
                <w:rFonts w:ascii="Times New Roman" w:hAnsi="Times New Roman" w:cs="Times New Roman"/>
                <w:sz w:val="24"/>
                <w:szCs w:val="24"/>
              </w:rPr>
              <w:t>/89227ad223d3b7a_ek.pdf</w:t>
            </w:r>
          </w:p>
        </w:tc>
      </w:tr>
      <w:tr w:rsidR="003D34DF" w:rsidRPr="006A476D" w14:paraId="3D53CACE" w14:textId="77777777" w:rsidTr="0095014F">
        <w:tc>
          <w:tcPr>
            <w:tcW w:w="5524" w:type="dxa"/>
          </w:tcPr>
          <w:p w14:paraId="101BB138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246" w:type="dxa"/>
          </w:tcPr>
          <w:p w14:paraId="116A7D40" w14:textId="77777777" w:rsidR="003D34DF" w:rsidRPr="006A476D" w:rsidRDefault="003D34DF" w:rsidP="003D34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ödev verilecek</w:t>
            </w:r>
          </w:p>
        </w:tc>
      </w:tr>
      <w:tr w:rsidR="003D34DF" w:rsidRPr="006A476D" w14:paraId="3F578CAF" w14:textId="77777777" w:rsidTr="0095014F">
        <w:tc>
          <w:tcPr>
            <w:tcW w:w="5524" w:type="dxa"/>
          </w:tcPr>
          <w:p w14:paraId="52981069" w14:textId="77777777" w:rsidR="003D34DF" w:rsidRPr="006A476D" w:rsidRDefault="003D34DF" w:rsidP="003D34D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246" w:type="dxa"/>
          </w:tcPr>
          <w:p w14:paraId="2EBA623D" w14:textId="77777777" w:rsidR="003D34DF" w:rsidRPr="006A476D" w:rsidRDefault="003D34DF" w:rsidP="003D34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1CBCFD34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A6F63" w14:textId="77777777" w:rsidR="00AD6B3D" w:rsidRPr="00AD6B3D" w:rsidRDefault="00AD6B3D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3D">
        <w:rPr>
          <w:rFonts w:ascii="Times New Roman" w:hAnsi="Times New Roman" w:cs="Times New Roman"/>
          <w:b/>
          <w:sz w:val="24"/>
          <w:szCs w:val="24"/>
        </w:rPr>
        <w:t xml:space="preserve">Doç. Dr. İsmail AKKAYA </w:t>
      </w:r>
    </w:p>
    <w:sectPr w:rsidR="00AD6B3D" w:rsidRPr="00AD6B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C793" w14:textId="77777777" w:rsidR="008352E6" w:rsidRDefault="008352E6" w:rsidP="006A476D">
      <w:pPr>
        <w:spacing w:after="0" w:line="240" w:lineRule="auto"/>
      </w:pPr>
      <w:r>
        <w:separator/>
      </w:r>
    </w:p>
  </w:endnote>
  <w:endnote w:type="continuationSeparator" w:id="0">
    <w:p w14:paraId="462E9AC8" w14:textId="77777777" w:rsidR="008352E6" w:rsidRDefault="008352E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EFC1" w14:textId="77777777" w:rsidR="008352E6" w:rsidRDefault="008352E6" w:rsidP="006A476D">
      <w:pPr>
        <w:spacing w:after="0" w:line="240" w:lineRule="auto"/>
      </w:pPr>
      <w:r>
        <w:separator/>
      </w:r>
    </w:p>
  </w:footnote>
  <w:footnote w:type="continuationSeparator" w:id="0">
    <w:p w14:paraId="5E1B5BF4" w14:textId="77777777" w:rsidR="008352E6" w:rsidRDefault="008352E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C32F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68712B3" wp14:editId="46E52615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5FF2D14A" wp14:editId="0153DF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588D"/>
    <w:multiLevelType w:val="hybridMultilevel"/>
    <w:tmpl w:val="8804A930"/>
    <w:lvl w:ilvl="0" w:tplc="3574F2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42D"/>
    <w:multiLevelType w:val="hybridMultilevel"/>
    <w:tmpl w:val="3B46476E"/>
    <w:lvl w:ilvl="0" w:tplc="02A036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C87"/>
    <w:multiLevelType w:val="hybridMultilevel"/>
    <w:tmpl w:val="593A849A"/>
    <w:lvl w:ilvl="0" w:tplc="021065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6D"/>
    <w:rsid w:val="00013815"/>
    <w:rsid w:val="00064E8A"/>
    <w:rsid w:val="0013695C"/>
    <w:rsid w:val="00184DF8"/>
    <w:rsid w:val="002B2B6B"/>
    <w:rsid w:val="002E128E"/>
    <w:rsid w:val="00340ADE"/>
    <w:rsid w:val="00350535"/>
    <w:rsid w:val="003D34DF"/>
    <w:rsid w:val="003D606C"/>
    <w:rsid w:val="003F06F6"/>
    <w:rsid w:val="00401112"/>
    <w:rsid w:val="004031DD"/>
    <w:rsid w:val="004250A2"/>
    <w:rsid w:val="004470A5"/>
    <w:rsid w:val="004B1F19"/>
    <w:rsid w:val="0054779E"/>
    <w:rsid w:val="00640DD4"/>
    <w:rsid w:val="006A476D"/>
    <w:rsid w:val="00781E99"/>
    <w:rsid w:val="007835CB"/>
    <w:rsid w:val="00800B09"/>
    <w:rsid w:val="008352E6"/>
    <w:rsid w:val="008C0620"/>
    <w:rsid w:val="0090072E"/>
    <w:rsid w:val="0095014F"/>
    <w:rsid w:val="009D3B9D"/>
    <w:rsid w:val="00A03ADB"/>
    <w:rsid w:val="00A81A8E"/>
    <w:rsid w:val="00AB48F6"/>
    <w:rsid w:val="00AD6B3D"/>
    <w:rsid w:val="00B2739A"/>
    <w:rsid w:val="00B3023B"/>
    <w:rsid w:val="00B376E2"/>
    <w:rsid w:val="00C31DEF"/>
    <w:rsid w:val="00CD0B45"/>
    <w:rsid w:val="00CE6E2E"/>
    <w:rsid w:val="00D77485"/>
    <w:rsid w:val="00DE1752"/>
    <w:rsid w:val="00DE2867"/>
    <w:rsid w:val="00DF61B3"/>
    <w:rsid w:val="00E1711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F94A"/>
  <w15:docId w15:val="{619E4387-760F-4D4F-BE33-64428DD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47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.org.tr/resim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rem.afad.gov.tr/deprem-tehlike-harit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ismail akkaya</cp:lastModifiedBy>
  <cp:revision>4</cp:revision>
  <cp:lastPrinted>2020-03-18T11:58:00Z</cp:lastPrinted>
  <dcterms:created xsi:type="dcterms:W3CDTF">2021-02-23T10:28:00Z</dcterms:created>
  <dcterms:modified xsi:type="dcterms:W3CDTF">2021-02-23T10:44:00Z</dcterms:modified>
</cp:coreProperties>
</file>